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CD719C">
        <w:rPr>
          <w:b/>
          <w:noProof/>
          <w:szCs w:val="24"/>
          <w:u w:val="single"/>
        </w:rPr>
        <w:t>3</w:t>
      </w:r>
      <w:r w:rsidR="00A46D33">
        <w:rPr>
          <w:b/>
          <w:noProof/>
          <w:szCs w:val="24"/>
          <w:u w:val="single"/>
        </w:rPr>
        <w:t>61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 w:rsidR="00A46D33">
        <w:rPr>
          <w:b/>
          <w:noProof/>
          <w:szCs w:val="24"/>
          <w:u w:val="single"/>
        </w:rPr>
        <w:t>2</w:t>
      </w:r>
      <w:r w:rsidR="00BB2A5F">
        <w:rPr>
          <w:b/>
          <w:noProof/>
          <w:szCs w:val="24"/>
          <w:u w:val="single"/>
        </w:rPr>
        <w:t>7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</w:t>
      </w:r>
      <w:r>
        <w:rPr>
          <w:b/>
          <w:noProof/>
          <w:szCs w:val="24"/>
          <w:u w:val="single"/>
        </w:rPr>
        <w:t>L</w:t>
      </w:r>
      <w:r w:rsidR="00F45AFD">
        <w:rPr>
          <w:b/>
          <w:noProof/>
          <w:szCs w:val="24"/>
          <w:u w:val="single"/>
        </w:rPr>
        <w:t>HO</w:t>
      </w:r>
      <w:r w:rsidR="008A2DCF"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A46D33">
        <w:rPr>
          <w:b/>
          <w:noProof/>
          <w:szCs w:val="24"/>
        </w:rPr>
        <w:t>CARMEM LUCIA ASSAF GUIMARÃES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A46D33">
        <w:rPr>
          <w:b/>
          <w:noProof/>
          <w:szCs w:val="24"/>
        </w:rPr>
        <w:t>1346-3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PROFESSOR 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A46D33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A46D33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BB2A5F">
        <w:rPr>
          <w:noProof/>
          <w:szCs w:val="24"/>
        </w:rPr>
        <w:t>IBASMA/</w:t>
      </w:r>
      <w:r w:rsidR="00A46D33">
        <w:rPr>
          <w:noProof/>
          <w:szCs w:val="24"/>
        </w:rPr>
        <w:t>069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A46D33">
        <w:rPr>
          <w:b/>
          <w:noProof/>
          <w:szCs w:val="24"/>
        </w:rPr>
        <w:t>CARMEM LUCIA ASSAF GUIMARÃES</w:t>
      </w:r>
      <w:r w:rsidRPr="008A2DCF">
        <w:rPr>
          <w:noProof/>
          <w:szCs w:val="24"/>
        </w:rPr>
        <w:t>, titular do Cargo de Professor I</w:t>
      </w:r>
      <w:r w:rsidR="00F14C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A46D33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A46D33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A46D33">
        <w:rPr>
          <w:noProof/>
          <w:szCs w:val="24"/>
        </w:rPr>
        <w:t>1346-3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B2A5F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BB2A5F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A46D33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A46D33">
        <w:rPr>
          <w:noProof/>
          <w:szCs w:val="24"/>
        </w:rPr>
        <w:t>10</w:t>
      </w:r>
      <w:r w:rsidR="00834415">
        <w:rPr>
          <w:noProof/>
          <w:szCs w:val="24"/>
        </w:rPr>
        <w:t>/</w:t>
      </w:r>
      <w:r w:rsidR="006B02D7">
        <w:rPr>
          <w:noProof/>
          <w:szCs w:val="24"/>
        </w:rPr>
        <w:t>201</w:t>
      </w:r>
      <w:r w:rsidR="00A46D33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A46D33">
        <w:rPr>
          <w:noProof/>
          <w:szCs w:val="24"/>
        </w:rPr>
        <w:t>2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</w:t>
      </w:r>
      <w:r w:rsidR="006B02D7">
        <w:rPr>
          <w:noProof/>
          <w:szCs w:val="24"/>
        </w:rPr>
        <w:t>l</w:t>
      </w:r>
      <w:r w:rsidR="00834415">
        <w:rPr>
          <w:noProof/>
          <w:szCs w:val="24"/>
        </w:rPr>
        <w:t>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42" w:rsidRDefault="00C40442" w:rsidP="003620ED">
      <w:r>
        <w:separator/>
      </w:r>
    </w:p>
  </w:endnote>
  <w:endnote w:type="continuationSeparator" w:id="0">
    <w:p w:rsidR="00C40442" w:rsidRDefault="00C4044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42" w:rsidRDefault="00C40442" w:rsidP="003620ED">
      <w:r>
        <w:separator/>
      </w:r>
    </w:p>
  </w:footnote>
  <w:footnote w:type="continuationSeparator" w:id="0">
    <w:p w:rsidR="00C40442" w:rsidRDefault="00C4044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04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4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04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491"/>
    <w:rsid w:val="000A6EDC"/>
    <w:rsid w:val="0013298A"/>
    <w:rsid w:val="00150268"/>
    <w:rsid w:val="001574C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3B36AC"/>
    <w:rsid w:val="00426C99"/>
    <w:rsid w:val="00483043"/>
    <w:rsid w:val="004A3CDF"/>
    <w:rsid w:val="004E099E"/>
    <w:rsid w:val="004F0610"/>
    <w:rsid w:val="005333B2"/>
    <w:rsid w:val="00587A10"/>
    <w:rsid w:val="0059177C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02D7"/>
    <w:rsid w:val="006B6F8F"/>
    <w:rsid w:val="00733D74"/>
    <w:rsid w:val="00737157"/>
    <w:rsid w:val="00775B99"/>
    <w:rsid w:val="007A5996"/>
    <w:rsid w:val="007B5683"/>
    <w:rsid w:val="007D28C1"/>
    <w:rsid w:val="007F1241"/>
    <w:rsid w:val="008164DA"/>
    <w:rsid w:val="008337E6"/>
    <w:rsid w:val="00834415"/>
    <w:rsid w:val="00893561"/>
    <w:rsid w:val="008A2DCF"/>
    <w:rsid w:val="00906598"/>
    <w:rsid w:val="00915CE7"/>
    <w:rsid w:val="00942096"/>
    <w:rsid w:val="009621ED"/>
    <w:rsid w:val="009A4D71"/>
    <w:rsid w:val="009B42BD"/>
    <w:rsid w:val="009B58E1"/>
    <w:rsid w:val="009B6B3F"/>
    <w:rsid w:val="009F33ED"/>
    <w:rsid w:val="00A13426"/>
    <w:rsid w:val="00A22BBE"/>
    <w:rsid w:val="00A237DA"/>
    <w:rsid w:val="00A26574"/>
    <w:rsid w:val="00A27011"/>
    <w:rsid w:val="00A46BBA"/>
    <w:rsid w:val="00A46D33"/>
    <w:rsid w:val="00AC2FCC"/>
    <w:rsid w:val="00B77EBA"/>
    <w:rsid w:val="00B87195"/>
    <w:rsid w:val="00BB2A5F"/>
    <w:rsid w:val="00BC7A9B"/>
    <w:rsid w:val="00BF5CE9"/>
    <w:rsid w:val="00BF60E9"/>
    <w:rsid w:val="00C40442"/>
    <w:rsid w:val="00C46297"/>
    <w:rsid w:val="00C57DCB"/>
    <w:rsid w:val="00CB798A"/>
    <w:rsid w:val="00CD719C"/>
    <w:rsid w:val="00D216C2"/>
    <w:rsid w:val="00D43CBB"/>
    <w:rsid w:val="00D60469"/>
    <w:rsid w:val="00D67439"/>
    <w:rsid w:val="00E347D5"/>
    <w:rsid w:val="00E914A0"/>
    <w:rsid w:val="00EC1C68"/>
    <w:rsid w:val="00EC3564"/>
    <w:rsid w:val="00ED2972"/>
    <w:rsid w:val="00EF53ED"/>
    <w:rsid w:val="00F14CF4"/>
    <w:rsid w:val="00F45AFD"/>
    <w:rsid w:val="00F463AA"/>
    <w:rsid w:val="00F47433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49890C-147E-4663-9803-9D0660A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2018-10-10T15:12:00Z</dcterms:created>
  <dcterms:modified xsi:type="dcterms:W3CDTF">2018-10-10T15:12:00Z</dcterms:modified>
</cp:coreProperties>
</file>